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1289" w14:textId="77777777" w:rsidR="00F67C31" w:rsidRPr="00F67C31" w:rsidRDefault="00F67C31" w:rsidP="00F67C31">
      <w:pPr>
        <w:rPr>
          <w:rFonts w:ascii="ＭＳ 明朝" w:eastAsia="ＭＳ 明朝" w:hAnsi="ＭＳ 明朝" w:cs="Times New Roman"/>
          <w:b/>
          <w:sz w:val="28"/>
          <w:szCs w:val="28"/>
        </w:rPr>
      </w:pPr>
      <w:r w:rsidRPr="00F67C31">
        <w:rPr>
          <w:rFonts w:ascii="ＭＳ 明朝" w:eastAsia="ＭＳ 明朝" w:hAnsi="ＭＳ 明朝" w:cs="Times New Roman" w:hint="eastAsia"/>
          <w:b/>
          <w:sz w:val="28"/>
          <w:szCs w:val="28"/>
        </w:rPr>
        <w:t>＜自薦・</w:t>
      </w:r>
      <w:r w:rsidRPr="00404999">
        <w:rPr>
          <w:rFonts w:ascii="ＭＳ 明朝" w:eastAsia="ＭＳ 明朝" w:hAnsi="ＭＳ 明朝" w:cs="Times New Roman" w:hint="eastAsia"/>
          <w:b/>
          <w:sz w:val="28"/>
          <w:szCs w:val="28"/>
        </w:rPr>
        <w:t>他薦候補届</w:t>
      </w:r>
      <w:r w:rsidRPr="00F67C31">
        <w:rPr>
          <w:rFonts w:ascii="ＭＳ 明朝" w:eastAsia="ＭＳ 明朝" w:hAnsi="ＭＳ 明朝" w:cs="Times New Roman" w:hint="eastAsia"/>
          <w:b/>
          <w:sz w:val="28"/>
          <w:szCs w:val="28"/>
        </w:rPr>
        <w:t>出方法＞</w:t>
      </w:r>
    </w:p>
    <w:p w14:paraId="13D8EADD" w14:textId="77777777" w:rsidR="00F67C31" w:rsidRPr="00F67C31" w:rsidRDefault="00F67C31" w:rsidP="00F67C31">
      <w:pPr>
        <w:rPr>
          <w:rFonts w:ascii="ＭＳ 明朝" w:eastAsia="ＭＳ 明朝" w:hAnsi="ＭＳ 明朝" w:cs="Times New Roman"/>
          <w:sz w:val="24"/>
          <w:szCs w:val="24"/>
        </w:rPr>
      </w:pPr>
      <w:r w:rsidRPr="00F67C31">
        <w:rPr>
          <w:rFonts w:ascii="ＭＳ 明朝" w:eastAsia="ＭＳ 明朝" w:hAnsi="ＭＳ 明朝" w:cs="Times New Roman" w:hint="eastAsia"/>
          <w:sz w:val="24"/>
          <w:szCs w:val="24"/>
        </w:rPr>
        <w:t>自薦の場合：</w:t>
      </w:r>
    </w:p>
    <w:p w14:paraId="03B6D2A4" w14:textId="31282B1E" w:rsidR="00F67C31" w:rsidRPr="00F67C31" w:rsidRDefault="00F67C31" w:rsidP="00F67C31">
      <w:pPr>
        <w:numPr>
          <w:ilvl w:val="0"/>
          <w:numId w:val="1"/>
        </w:numPr>
        <w:ind w:left="709"/>
        <w:rPr>
          <w:rFonts w:ascii="ＭＳ 明朝" w:eastAsia="ＭＳ 明朝" w:hAnsi="ＭＳ 明朝" w:cs="Times New Roman"/>
          <w:sz w:val="24"/>
          <w:szCs w:val="24"/>
        </w:rPr>
      </w:pPr>
      <w:r w:rsidRPr="00F67C31">
        <w:rPr>
          <w:rFonts w:ascii="ＭＳ 明朝" w:eastAsia="ＭＳ 明朝" w:hAnsi="ＭＳ 明朝" w:cs="Times New Roman" w:hint="eastAsia"/>
          <w:sz w:val="24"/>
          <w:szCs w:val="24"/>
        </w:rPr>
        <w:t>所定フォームに署名、所属をご記入下さい。</w:t>
      </w:r>
    </w:p>
    <w:p w14:paraId="17BB9374" w14:textId="77777777" w:rsidR="00F67C31" w:rsidRPr="00F67C31" w:rsidRDefault="00F67C31" w:rsidP="00F67C31">
      <w:pPr>
        <w:numPr>
          <w:ilvl w:val="0"/>
          <w:numId w:val="1"/>
        </w:numPr>
        <w:ind w:left="709"/>
        <w:rPr>
          <w:rFonts w:ascii="ＭＳ 明朝" w:eastAsia="ＭＳ 明朝" w:hAnsi="ＭＳ 明朝" w:cs="Times New Roman"/>
          <w:sz w:val="24"/>
          <w:szCs w:val="24"/>
        </w:rPr>
      </w:pPr>
      <w:r w:rsidRPr="00F67C31">
        <w:rPr>
          <w:rFonts w:ascii="ＭＳ 明朝" w:eastAsia="ＭＳ 明朝" w:hAnsi="ＭＳ 明朝" w:cs="Times New Roman" w:hint="eastAsia"/>
          <w:sz w:val="24"/>
          <w:szCs w:val="24"/>
        </w:rPr>
        <w:t>200字以内で決意表明をご記入ください。候補者名簿に記します。</w:t>
      </w:r>
    </w:p>
    <w:p w14:paraId="1214939F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A70035E" w14:textId="77777777" w:rsidR="00F67C31" w:rsidRPr="00404999" w:rsidRDefault="00F67C31" w:rsidP="00F67C31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404999">
        <w:rPr>
          <w:rFonts w:ascii="ＭＳ 明朝" w:eastAsia="ＭＳ 明朝" w:hAnsi="ＭＳ 明朝" w:cs="Times New Roman" w:hint="eastAsia"/>
          <w:sz w:val="24"/>
          <w:szCs w:val="24"/>
        </w:rPr>
        <w:t>他薦の場合：</w:t>
      </w:r>
    </w:p>
    <w:p w14:paraId="763E075C" w14:textId="62756114" w:rsidR="00F67C31" w:rsidRDefault="00F67C31" w:rsidP="00F67C31">
      <w:pPr>
        <w:numPr>
          <w:ilvl w:val="0"/>
          <w:numId w:val="2"/>
        </w:numPr>
        <w:spacing w:line="360" w:lineRule="exact"/>
        <w:ind w:left="709" w:hanging="425"/>
        <w:rPr>
          <w:rFonts w:ascii="ＭＳ 明朝" w:eastAsia="ＭＳ 明朝" w:hAnsi="ＭＳ 明朝" w:cs="Times New Roman"/>
          <w:sz w:val="24"/>
          <w:szCs w:val="24"/>
        </w:rPr>
      </w:pPr>
      <w:r w:rsidRPr="00404999">
        <w:rPr>
          <w:rFonts w:ascii="ＭＳ 明朝" w:eastAsia="ＭＳ 明朝" w:hAnsi="ＭＳ 明朝" w:cs="Times New Roman" w:hint="eastAsia"/>
          <w:sz w:val="24"/>
          <w:szCs w:val="24"/>
        </w:rPr>
        <w:t>他薦の場合は</w:t>
      </w:r>
      <w:r w:rsidR="00D273DC">
        <w:rPr>
          <w:rFonts w:ascii="ＭＳ 明朝" w:eastAsia="ＭＳ 明朝" w:hAnsi="ＭＳ 明朝" w:cs="Times New Roman"/>
          <w:sz w:val="24"/>
          <w:szCs w:val="24"/>
        </w:rPr>
        <w:t>2</w:t>
      </w:r>
      <w:r w:rsidRPr="00404999">
        <w:rPr>
          <w:rFonts w:ascii="ＭＳ 明朝" w:eastAsia="ＭＳ 明朝" w:hAnsi="ＭＳ 明朝" w:cs="Times New Roman" w:hint="eastAsia"/>
          <w:sz w:val="24"/>
          <w:szCs w:val="24"/>
        </w:rPr>
        <w:t>名の推薦者が必要となります。推薦者の人数は</w:t>
      </w:r>
      <w:r w:rsidR="00D273DC">
        <w:rPr>
          <w:rFonts w:ascii="ＭＳ 明朝" w:eastAsia="ＭＳ 明朝" w:hAnsi="ＭＳ 明朝" w:cs="Times New Roman"/>
          <w:sz w:val="24"/>
          <w:szCs w:val="24"/>
        </w:rPr>
        <w:t>2</w:t>
      </w:r>
      <w:r w:rsidRPr="00404999">
        <w:rPr>
          <w:rFonts w:ascii="ＭＳ 明朝" w:eastAsia="ＭＳ 明朝" w:hAnsi="ＭＳ 明朝" w:cs="Times New Roman" w:hint="eastAsia"/>
          <w:sz w:val="24"/>
          <w:szCs w:val="24"/>
        </w:rPr>
        <w:t>名より多くても少なくても受理できません。</w:t>
      </w:r>
    </w:p>
    <w:p w14:paraId="44AD48EF" w14:textId="608C8F8F" w:rsidR="007548CC" w:rsidRPr="001915DE" w:rsidRDefault="007548CC" w:rsidP="007548CC">
      <w:pPr>
        <w:ind w:leftChars="100" w:left="690" w:hangingChars="200" w:hanging="480"/>
        <w:rPr>
          <w:sz w:val="24"/>
          <w:szCs w:val="24"/>
        </w:rPr>
      </w:pPr>
      <w:r w:rsidRPr="001915DE">
        <w:rPr>
          <w:rFonts w:hint="eastAsia"/>
          <w:sz w:val="24"/>
          <w:szCs w:val="24"/>
        </w:rPr>
        <w:t>2.</w:t>
      </w:r>
      <w:r w:rsidRPr="001915DE">
        <w:rPr>
          <w:rFonts w:hint="eastAsia"/>
          <w:sz w:val="24"/>
          <w:szCs w:val="24"/>
        </w:rPr>
        <w:t xml:space="preserve">　推薦者は</w:t>
      </w:r>
      <w:r w:rsidR="00D273DC" w:rsidRPr="00D273DC">
        <w:rPr>
          <w:rFonts w:asciiTheme="minorEastAsia" w:hAnsiTheme="minorEastAsia" w:hint="eastAsia"/>
          <w:sz w:val="24"/>
          <w:szCs w:val="24"/>
        </w:rPr>
        <w:t>1</w:t>
      </w:r>
      <w:r w:rsidRPr="001915DE">
        <w:rPr>
          <w:rFonts w:hint="eastAsia"/>
          <w:sz w:val="24"/>
          <w:szCs w:val="24"/>
        </w:rPr>
        <w:t>名の候補のみを推薦でき</w:t>
      </w:r>
      <w:r w:rsidR="00E2000B">
        <w:rPr>
          <w:rFonts w:hint="eastAsia"/>
          <w:sz w:val="24"/>
          <w:szCs w:val="24"/>
        </w:rPr>
        <w:t>す</w:t>
      </w:r>
      <w:r w:rsidRPr="001915DE">
        <w:rPr>
          <w:rFonts w:hint="eastAsia"/>
          <w:sz w:val="24"/>
          <w:szCs w:val="24"/>
        </w:rPr>
        <w:t>。推薦者は、あらかじめ被推薦者の被選挙権の確認を本人にとることが必要で</w:t>
      </w:r>
      <w:r w:rsidR="00E2000B">
        <w:rPr>
          <w:rFonts w:hint="eastAsia"/>
          <w:sz w:val="24"/>
          <w:szCs w:val="24"/>
        </w:rPr>
        <w:t>す</w:t>
      </w:r>
      <w:r w:rsidRPr="001915DE">
        <w:rPr>
          <w:rFonts w:hint="eastAsia"/>
          <w:sz w:val="24"/>
          <w:szCs w:val="24"/>
        </w:rPr>
        <w:t>。</w:t>
      </w:r>
    </w:p>
    <w:p w14:paraId="46D3E40C" w14:textId="2444F6E7" w:rsidR="00F67C31" w:rsidRPr="007548CC" w:rsidRDefault="007548CC" w:rsidP="007548CC">
      <w:pPr>
        <w:spacing w:line="360" w:lineRule="exact"/>
        <w:ind w:leftChars="100" w:left="69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7548CC">
        <w:rPr>
          <w:rFonts w:ascii="ＭＳ 明朝" w:eastAsia="ＭＳ 明朝" w:hAnsi="ＭＳ 明朝" w:cs="Times New Roman" w:hint="eastAsia"/>
          <w:sz w:val="24"/>
          <w:szCs w:val="24"/>
        </w:rPr>
        <w:t xml:space="preserve">3.　</w:t>
      </w:r>
      <w:r w:rsidR="00F67C31" w:rsidRPr="007548CC">
        <w:rPr>
          <w:rFonts w:ascii="ＭＳ 明朝" w:eastAsia="ＭＳ 明朝" w:hAnsi="ＭＳ 明朝" w:cs="Times New Roman" w:hint="eastAsia"/>
          <w:sz w:val="24"/>
          <w:szCs w:val="24"/>
        </w:rPr>
        <w:t>これを受けて本人の受託の意思確認をしたのち、他薦候補者とします。</w:t>
      </w:r>
    </w:p>
    <w:p w14:paraId="49E0776D" w14:textId="77777777" w:rsidR="00F67C31" w:rsidRPr="00404999" w:rsidRDefault="007548CC" w:rsidP="007548CC">
      <w:pPr>
        <w:spacing w:line="360" w:lineRule="exact"/>
        <w:ind w:leftChars="100" w:left="69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4.　</w:t>
      </w:r>
      <w:r w:rsidR="00F67C31" w:rsidRPr="00404999">
        <w:rPr>
          <w:rFonts w:ascii="ＭＳ 明朝" w:eastAsia="ＭＳ 明朝" w:hAnsi="ＭＳ 明朝" w:cs="Times New Roman" w:hint="eastAsia"/>
          <w:sz w:val="24"/>
          <w:szCs w:val="24"/>
        </w:rPr>
        <w:t>200字以内で推薦文</w:t>
      </w:r>
      <w:r w:rsidR="00404999" w:rsidRPr="0075575C">
        <w:rPr>
          <w:rFonts w:ascii="ＭＳ 明朝" w:eastAsia="ＭＳ 明朝" w:hAnsi="ＭＳ 明朝" w:cs="Times New Roman" w:hint="eastAsia"/>
          <w:sz w:val="24"/>
          <w:szCs w:val="24"/>
        </w:rPr>
        <w:t>もしくは候補者の決意表明</w:t>
      </w:r>
      <w:r w:rsidR="00F67C31" w:rsidRPr="0075575C">
        <w:rPr>
          <w:rFonts w:ascii="ＭＳ 明朝" w:eastAsia="ＭＳ 明朝" w:hAnsi="ＭＳ 明朝" w:cs="Times New Roman" w:hint="eastAsia"/>
          <w:sz w:val="24"/>
          <w:szCs w:val="24"/>
        </w:rPr>
        <w:t>をご記入ください。</w:t>
      </w:r>
      <w:r w:rsidR="00404999" w:rsidRPr="0075575C">
        <w:rPr>
          <w:rFonts w:ascii="ＭＳ 明朝" w:eastAsia="ＭＳ 明朝" w:hAnsi="ＭＳ 明朝" w:cs="Times New Roman" w:hint="eastAsia"/>
          <w:sz w:val="24"/>
          <w:szCs w:val="24"/>
        </w:rPr>
        <w:t>記入者の氏名と共に</w:t>
      </w:r>
      <w:r w:rsidR="00F67C31" w:rsidRPr="0075575C">
        <w:rPr>
          <w:rFonts w:ascii="ＭＳ 明朝" w:eastAsia="ＭＳ 明朝" w:hAnsi="ＭＳ 明朝" w:cs="Times New Roman" w:hint="eastAsia"/>
          <w:sz w:val="24"/>
          <w:szCs w:val="24"/>
        </w:rPr>
        <w:t>候補者名簿に記します。</w:t>
      </w:r>
    </w:p>
    <w:p w14:paraId="43526CFC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C2BD7F6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908DF18" w14:textId="643F7104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F67C31">
        <w:rPr>
          <w:rFonts w:ascii="ＭＳ 明朝" w:eastAsia="ＭＳ 明朝" w:hAnsi="ＭＳ 明朝" w:cs="Times New Roman" w:hint="eastAsia"/>
          <w:sz w:val="24"/>
          <w:szCs w:val="24"/>
        </w:rPr>
        <w:t>日本生活学会事務局宛</w:t>
      </w:r>
      <w:r w:rsidR="005C14ED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5C14ED" w:rsidRPr="005C14ED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20</w:t>
      </w:r>
      <w:r w:rsidR="0088056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25</w:t>
      </w:r>
      <w:r w:rsidR="005C14ED" w:rsidRPr="005C14ED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年11月20日必着</w:t>
      </w:r>
      <w:r w:rsidR="005C14ED">
        <w:rPr>
          <w:rFonts w:ascii="ＭＳ 明朝" w:eastAsia="ＭＳ 明朝" w:hAnsi="ＭＳ 明朝" w:cs="Times New Roman" w:hint="eastAsia"/>
          <w:sz w:val="24"/>
          <w:szCs w:val="24"/>
        </w:rPr>
        <w:t>にて</w:t>
      </w:r>
      <w:r w:rsidR="00880560">
        <w:rPr>
          <w:rFonts w:ascii="ＭＳ 明朝" w:eastAsia="ＭＳ 明朝" w:hAnsi="ＭＳ 明朝" w:cs="Times New Roman" w:hint="eastAsia"/>
          <w:sz w:val="24"/>
          <w:szCs w:val="24"/>
        </w:rPr>
        <w:t>所定フォームをPDFファイルにしてメール添付にして送信</w:t>
      </w:r>
      <w:r w:rsidRPr="00F67C31">
        <w:rPr>
          <w:rFonts w:ascii="ＭＳ 明朝" w:eastAsia="ＭＳ 明朝" w:hAnsi="ＭＳ 明朝" w:cs="Times New Roman" w:hint="eastAsia"/>
          <w:sz w:val="24"/>
          <w:szCs w:val="24"/>
        </w:rPr>
        <w:t>ください。</w:t>
      </w:r>
    </w:p>
    <w:p w14:paraId="746376AE" w14:textId="77777777" w:rsidR="00F67C31" w:rsidRPr="00F67C31" w:rsidRDefault="00DA1D8D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C2FED" wp14:editId="03076B3F">
                <wp:simplePos x="0" y="0"/>
                <wp:positionH relativeFrom="column">
                  <wp:posOffset>491490</wp:posOffset>
                </wp:positionH>
                <wp:positionV relativeFrom="paragraph">
                  <wp:posOffset>320675</wp:posOffset>
                </wp:positionV>
                <wp:extent cx="4143375" cy="1447800"/>
                <wp:effectExtent l="9525" t="9525" r="9525" b="9525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1447800"/>
                        </a:xfrm>
                        <a:prstGeom prst="foldedCorner">
                          <a:avLst>
                            <a:gd name="adj" fmla="val 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130B96" w14:textId="77777777" w:rsidR="00DA1D8D" w:rsidRPr="00D42CDD" w:rsidRDefault="00DA1D8D" w:rsidP="00DA1D8D">
                            <w:pPr>
                              <w:tabs>
                                <w:tab w:val="left" w:pos="3906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42CDD">
                              <w:rPr>
                                <w:rFonts w:ascii="ＭＳ 明朝" w:hAnsi="ＭＳ 明朝" w:hint="eastAsia"/>
                                <w:sz w:val="24"/>
                              </w:rPr>
                              <w:t>日本生活学会事務局（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9</w:t>
                            </w:r>
                            <w:r w:rsidRPr="00D42CDD">
                              <w:rPr>
                                <w:rFonts w:ascii="ＭＳ 明朝" w:hAnsi="ＭＳ 明朝"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 w:rsidRPr="00D42CDD">
                              <w:rPr>
                                <w:rFonts w:ascii="ＭＳ 明朝" w:hAnsi="ＭＳ 明朝" w:hint="eastAsia"/>
                                <w:sz w:val="24"/>
                              </w:rPr>
                              <w:t>0～1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7</w:t>
                            </w:r>
                            <w:r w:rsidRPr="00D42CDD">
                              <w:rPr>
                                <w:rFonts w:ascii="ＭＳ 明朝" w:hAnsi="ＭＳ 明朝"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 w:rsidRPr="00D42CDD">
                              <w:rPr>
                                <w:rFonts w:ascii="ＭＳ 明朝" w:hAnsi="ＭＳ 明朝" w:hint="eastAsia"/>
                                <w:sz w:val="24"/>
                              </w:rPr>
                              <w:t>0）</w:t>
                            </w:r>
                          </w:p>
                          <w:p w14:paraId="6CB0739F" w14:textId="77777777" w:rsidR="00DA1D8D" w:rsidRPr="00EC452C" w:rsidRDefault="00DA1D8D" w:rsidP="00DA1D8D">
                            <w:pPr>
                              <w:tabs>
                                <w:tab w:val="left" w:pos="3906"/>
                              </w:tabs>
                              <w:spacing w:line="260" w:lineRule="exact"/>
                              <w:ind w:leftChars="607" w:left="1275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〒16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0801</w:t>
                            </w:r>
                          </w:p>
                          <w:p w14:paraId="48509DD0" w14:textId="77777777" w:rsidR="00DA1D8D" w:rsidRPr="00EC452C" w:rsidRDefault="00DA1D8D" w:rsidP="00DA1D8D">
                            <w:pPr>
                              <w:tabs>
                                <w:tab w:val="left" w:pos="3906"/>
                              </w:tabs>
                              <w:spacing w:line="260" w:lineRule="exact"/>
                              <w:ind w:leftChars="607" w:left="1275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東京都新宿区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山吹町358-5</w:t>
                            </w:r>
                          </w:p>
                          <w:p w14:paraId="57C30290" w14:textId="77777777" w:rsidR="00DA1D8D" w:rsidRDefault="00DA1D8D" w:rsidP="00DA1D8D">
                            <w:pPr>
                              <w:tabs>
                                <w:tab w:val="left" w:pos="3906"/>
                              </w:tabs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Chars="607" w:left="1275" w:firstLine="2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アカデミーセンター</w:t>
                            </w:r>
                          </w:p>
                          <w:p w14:paraId="6F462B85" w14:textId="77777777" w:rsidR="00DA1D8D" w:rsidRPr="00EC452C" w:rsidRDefault="00DA1D8D" w:rsidP="00DA1D8D">
                            <w:pPr>
                              <w:tabs>
                                <w:tab w:val="left" w:pos="3906"/>
                              </w:tabs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Chars="607" w:left="1275" w:firstLine="2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TEL：03-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5389</w:t>
                            </w: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6237　</w:t>
                            </w: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：03-3368-2822</w:t>
                            </w:r>
                          </w:p>
                          <w:p w14:paraId="72008C04" w14:textId="267B82D0" w:rsidR="00DA1D8D" w:rsidRPr="00665E62" w:rsidRDefault="00DA1D8D" w:rsidP="00DA1D8D">
                            <w:pPr>
                              <w:tabs>
                                <w:tab w:val="left" w:pos="3906"/>
                              </w:tabs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Chars="607" w:left="1275"/>
                              <w:rPr>
                                <w:sz w:val="20"/>
                                <w:szCs w:val="20"/>
                              </w:rPr>
                            </w:pP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52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：</w:t>
                            </w:r>
                            <w:r w:rsidRPr="00665E6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lifology@</w:t>
                            </w:r>
                            <w:r w:rsidR="00880560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as.</w:t>
                            </w:r>
                            <w:r w:rsidRPr="00665E6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bunken.co.jp</w:t>
                            </w:r>
                          </w:p>
                          <w:p w14:paraId="1A087BA7" w14:textId="77777777" w:rsidR="00DA1D8D" w:rsidRPr="00DA1D8D" w:rsidRDefault="00DA1D8D" w:rsidP="00DA1D8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C2FE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38.7pt;margin-top:25.25pt;width:32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" adj="21432">
                <v:textbox inset="5.85pt,.7pt,5.85pt,.7pt">
                  <w:txbxContent>
                    <w:p w14:paraId="63130B96" w14:textId="77777777" w:rsidR="00DA1D8D" w:rsidRPr="00D42CDD" w:rsidRDefault="00DA1D8D" w:rsidP="00DA1D8D">
                      <w:pPr>
                        <w:tabs>
                          <w:tab w:val="left" w:pos="3906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ＭＳ 明朝" w:hAnsi="ＭＳ 明朝"/>
                          <w:sz w:val="24"/>
                        </w:rPr>
                      </w:pPr>
                      <w:r w:rsidRPr="00D42CDD">
                        <w:rPr>
                          <w:rFonts w:ascii="ＭＳ 明朝" w:hAnsi="ＭＳ 明朝" w:hint="eastAsia"/>
                          <w:sz w:val="24"/>
                        </w:rPr>
                        <w:t>日本生活学会事務局（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9</w:t>
                      </w:r>
                      <w:r w:rsidRPr="00D42CDD">
                        <w:rPr>
                          <w:rFonts w:ascii="ＭＳ 明朝" w:hAnsi="ＭＳ 明朝" w:hint="eastAsia"/>
                          <w:sz w:val="24"/>
                        </w:rPr>
                        <w:t>: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 w:rsidRPr="00D42CDD">
                        <w:rPr>
                          <w:rFonts w:ascii="ＭＳ 明朝" w:hAnsi="ＭＳ 明朝" w:hint="eastAsia"/>
                          <w:sz w:val="24"/>
                        </w:rPr>
                        <w:t>0～1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7</w:t>
                      </w:r>
                      <w:r w:rsidRPr="00D42CDD">
                        <w:rPr>
                          <w:rFonts w:ascii="ＭＳ 明朝" w:hAnsi="ＭＳ 明朝" w:hint="eastAsia"/>
                          <w:sz w:val="24"/>
                        </w:rPr>
                        <w:t>: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 w:rsidRPr="00D42CDD">
                        <w:rPr>
                          <w:rFonts w:ascii="ＭＳ 明朝" w:hAnsi="ＭＳ 明朝" w:hint="eastAsia"/>
                          <w:sz w:val="24"/>
                        </w:rPr>
                        <w:t>0）</w:t>
                      </w:r>
                    </w:p>
                    <w:p w14:paraId="6CB0739F" w14:textId="77777777" w:rsidR="00DA1D8D" w:rsidRPr="00EC452C" w:rsidRDefault="00DA1D8D" w:rsidP="00DA1D8D">
                      <w:pPr>
                        <w:tabs>
                          <w:tab w:val="left" w:pos="3906"/>
                        </w:tabs>
                        <w:spacing w:line="260" w:lineRule="exact"/>
                        <w:ind w:leftChars="607" w:left="1275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〒16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</w:t>
                      </w: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0801</w:t>
                      </w:r>
                    </w:p>
                    <w:p w14:paraId="48509DD0" w14:textId="77777777" w:rsidR="00DA1D8D" w:rsidRPr="00EC452C" w:rsidRDefault="00DA1D8D" w:rsidP="00DA1D8D">
                      <w:pPr>
                        <w:tabs>
                          <w:tab w:val="left" w:pos="3906"/>
                        </w:tabs>
                        <w:spacing w:line="260" w:lineRule="exact"/>
                        <w:ind w:leftChars="607" w:left="1275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東京都新宿区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山吹町358-5</w:t>
                      </w:r>
                    </w:p>
                    <w:p w14:paraId="57C30290" w14:textId="77777777" w:rsidR="00DA1D8D" w:rsidRDefault="00DA1D8D" w:rsidP="00DA1D8D">
                      <w:pPr>
                        <w:tabs>
                          <w:tab w:val="left" w:pos="3906"/>
                        </w:tabs>
                        <w:autoSpaceDE w:val="0"/>
                        <w:autoSpaceDN w:val="0"/>
                        <w:adjustRightInd w:val="0"/>
                        <w:spacing w:line="260" w:lineRule="exact"/>
                        <w:ind w:leftChars="607" w:left="1275" w:firstLine="2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アカデミーセンター</w:t>
                      </w:r>
                    </w:p>
                    <w:p w14:paraId="6F462B85" w14:textId="77777777" w:rsidR="00DA1D8D" w:rsidRPr="00EC452C" w:rsidRDefault="00DA1D8D" w:rsidP="00DA1D8D">
                      <w:pPr>
                        <w:tabs>
                          <w:tab w:val="left" w:pos="3906"/>
                        </w:tabs>
                        <w:autoSpaceDE w:val="0"/>
                        <w:autoSpaceDN w:val="0"/>
                        <w:adjustRightInd w:val="0"/>
                        <w:spacing w:line="260" w:lineRule="exact"/>
                        <w:ind w:leftChars="607" w:left="1275" w:firstLine="2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TEL：03-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5389</w:t>
                      </w: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6237　</w:t>
                      </w: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：03-3368-2822</w:t>
                      </w:r>
                    </w:p>
                    <w:p w14:paraId="72008C04" w14:textId="267B82D0" w:rsidR="00DA1D8D" w:rsidRPr="00665E62" w:rsidRDefault="00DA1D8D" w:rsidP="00DA1D8D">
                      <w:pPr>
                        <w:tabs>
                          <w:tab w:val="left" w:pos="3906"/>
                        </w:tabs>
                        <w:autoSpaceDE w:val="0"/>
                        <w:autoSpaceDN w:val="0"/>
                        <w:adjustRightInd w:val="0"/>
                        <w:spacing w:line="260" w:lineRule="exact"/>
                        <w:ind w:leftChars="607" w:left="1275"/>
                        <w:rPr>
                          <w:sz w:val="20"/>
                          <w:szCs w:val="20"/>
                        </w:rPr>
                      </w:pP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EC452C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：</w:t>
                      </w:r>
                      <w:r w:rsidRPr="00665E62">
                        <w:rPr>
                          <w:rFonts w:hint="eastAsia"/>
                          <w:sz w:val="19"/>
                          <w:szCs w:val="19"/>
                        </w:rPr>
                        <w:t xml:space="preserve"> lifology@</w:t>
                      </w:r>
                      <w:r w:rsidR="00880560">
                        <w:rPr>
                          <w:rFonts w:hint="eastAsia"/>
                          <w:sz w:val="19"/>
                          <w:szCs w:val="19"/>
                        </w:rPr>
                        <w:t>as.</w:t>
                      </w:r>
                      <w:r w:rsidRPr="00665E62">
                        <w:rPr>
                          <w:rFonts w:hint="eastAsia"/>
                          <w:sz w:val="19"/>
                          <w:szCs w:val="19"/>
                        </w:rPr>
                        <w:t>bunken.co.jp</w:t>
                      </w:r>
                    </w:p>
                    <w:p w14:paraId="1A087BA7" w14:textId="77777777" w:rsidR="00DA1D8D" w:rsidRPr="00DA1D8D" w:rsidRDefault="00DA1D8D" w:rsidP="00DA1D8D"/>
                  </w:txbxContent>
                </v:textbox>
              </v:shape>
            </w:pict>
          </mc:Fallback>
        </mc:AlternateContent>
      </w:r>
    </w:p>
    <w:p w14:paraId="26CCDEAF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C87A197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A4ED24F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5CE6D9DE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F410A31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D30CCE6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743157E3" w14:textId="77777777" w:rsidR="00F67C31" w:rsidRPr="00F67C31" w:rsidRDefault="00F67C31" w:rsidP="00F67C31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2405927B" w14:textId="77777777" w:rsidR="00F67C31" w:rsidRPr="00F67C31" w:rsidRDefault="00F67C31" w:rsidP="00F67C31">
      <w:pPr>
        <w:rPr>
          <w:rFonts w:ascii="Century" w:eastAsia="ＭＳ 明朝" w:hAnsi="Century" w:cs="Times New Roman"/>
          <w:sz w:val="22"/>
        </w:rPr>
      </w:pPr>
    </w:p>
    <w:p w14:paraId="04D14BA2" w14:textId="77777777" w:rsidR="00F67C31" w:rsidRPr="00F67C31" w:rsidRDefault="00F67C31" w:rsidP="00F67C31">
      <w:pPr>
        <w:rPr>
          <w:rFonts w:ascii="Century" w:eastAsia="ＭＳ 明朝" w:hAnsi="Century" w:cs="Times New Roman"/>
          <w:sz w:val="22"/>
        </w:rPr>
      </w:pPr>
    </w:p>
    <w:p w14:paraId="6C4F3C3F" w14:textId="4B4AC274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8522B9">
        <w:rPr>
          <w:rFonts w:ascii="ＭＳ 明朝" w:eastAsia="ＭＳ 明朝" w:hAnsi="ＭＳ 明朝" w:cs="Times New Roman" w:hint="eastAsia"/>
          <w:b/>
          <w:sz w:val="28"/>
          <w:szCs w:val="28"/>
          <w:bdr w:val="single" w:sz="4" w:space="0" w:color="auto"/>
        </w:rPr>
        <w:t>フォームは次ページへお進みください。</w:t>
      </w:r>
      <w:r w:rsidRPr="008522B9">
        <w:rPr>
          <w:rFonts w:ascii="ＭＳ 明朝" w:eastAsia="ＭＳ 明朝" w:hAnsi="ＭＳ 明朝" w:cs="Times New Roman" w:hint="eastAsia"/>
          <w:b/>
          <w:sz w:val="24"/>
          <w:szCs w:val="24"/>
          <w:bdr w:val="single" w:sz="4" w:space="0" w:color="auto"/>
        </w:rPr>
        <w:t>↓</w:t>
      </w:r>
      <w:r w:rsidRPr="00F67C31">
        <w:rPr>
          <w:rFonts w:ascii="ＭＳ 明朝" w:eastAsia="ＭＳ 明朝" w:hAnsi="ＭＳ 明朝" w:cs="Times New Roman"/>
          <w:sz w:val="24"/>
          <w:szCs w:val="24"/>
        </w:rPr>
        <w:br w:type="page"/>
      </w:r>
      <w:r w:rsidR="00F4708A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20</w:t>
      </w:r>
      <w:r w:rsidR="005C14ED">
        <w:rPr>
          <w:rFonts w:ascii="ＭＳ 明朝" w:eastAsia="ＭＳ 明朝" w:hAnsi="ＭＳ 明朝" w:cs="Times New Roman"/>
          <w:sz w:val="24"/>
          <w:szCs w:val="24"/>
        </w:rPr>
        <w:t>2</w:t>
      </w:r>
      <w:r w:rsidR="00880560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F4708A">
        <w:rPr>
          <w:rFonts w:ascii="ＭＳ 明朝" w:eastAsia="ＭＳ 明朝" w:hAnsi="ＭＳ 明朝" w:cs="Times New Roman" w:hint="eastAsia"/>
          <w:sz w:val="24"/>
          <w:szCs w:val="24"/>
        </w:rPr>
        <w:t>-20</w:t>
      </w:r>
      <w:r w:rsidR="005C14ED">
        <w:rPr>
          <w:rFonts w:ascii="ＭＳ 明朝" w:eastAsia="ＭＳ 明朝" w:hAnsi="ＭＳ 明朝" w:cs="Times New Roman"/>
          <w:sz w:val="24"/>
          <w:szCs w:val="24"/>
        </w:rPr>
        <w:t>2</w:t>
      </w:r>
      <w:r w:rsidR="00880560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67C31">
        <w:rPr>
          <w:rFonts w:ascii="Century" w:eastAsia="ＭＳ 明朝" w:hAnsi="Century" w:cs="Times New Roman" w:hint="eastAsia"/>
          <w:sz w:val="24"/>
          <w:szCs w:val="24"/>
        </w:rPr>
        <w:t>年度　日本生活学会理事選挙</w:t>
      </w:r>
    </w:p>
    <w:p w14:paraId="36C73825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>☆自薦候補者届出フォーム☆</w:t>
      </w:r>
    </w:p>
    <w:p w14:paraId="13C1B5A4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9621206" w14:textId="77777777" w:rsidR="00F67C31" w:rsidRPr="00F67C31" w:rsidRDefault="00F67C31" w:rsidP="00F67C31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>日本生活学会選挙管理委員会</w:t>
      </w:r>
    </w:p>
    <w:p w14:paraId="125A2190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6C63953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D91FED8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4EA6835" w14:textId="2195CACF" w:rsidR="00F67C31" w:rsidRPr="00F67C31" w:rsidRDefault="00F67C31" w:rsidP="00F67C31">
      <w:pPr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 xml:space="preserve">　　候補者名</w:t>
      </w:r>
      <w:r w:rsidR="00880560">
        <w:rPr>
          <w:rFonts w:ascii="Century" w:eastAsia="ＭＳ 明朝" w:hAnsi="Century" w:cs="Times New Roman" w:hint="eastAsia"/>
          <w:sz w:val="24"/>
          <w:szCs w:val="24"/>
        </w:rPr>
        <w:t xml:space="preserve">            </w:t>
      </w:r>
      <w:r w:rsidRPr="00F67C31">
        <w:rPr>
          <w:rFonts w:ascii="Century" w:eastAsia="ＭＳ 明朝" w:hAnsi="Century" w:cs="Times New Roman" w:hint="eastAsia"/>
          <w:sz w:val="24"/>
          <w:szCs w:val="24"/>
        </w:rPr>
        <w:t xml:space="preserve">　　　所属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4760"/>
      </w:tblGrid>
      <w:tr w:rsidR="00F67C31" w:rsidRPr="00F67C31" w14:paraId="329F0857" w14:textId="77777777" w:rsidTr="00C0502A">
        <w:tc>
          <w:tcPr>
            <w:tcW w:w="3119" w:type="dxa"/>
          </w:tcPr>
          <w:p w14:paraId="05FF0629" w14:textId="7877053C" w:rsidR="00F67C31" w:rsidRPr="00880560" w:rsidRDefault="00F67C31" w:rsidP="00880560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  <w:tc>
          <w:tcPr>
            <w:tcW w:w="4760" w:type="dxa"/>
          </w:tcPr>
          <w:p w14:paraId="239BFF54" w14:textId="77777777" w:rsidR="00F67C31" w:rsidRPr="00880560" w:rsidRDefault="00F67C31" w:rsidP="00880560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</w:tr>
    </w:tbl>
    <w:p w14:paraId="1A0FCEBE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B7B2065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D96A692" w14:textId="77777777" w:rsidR="00F67C31" w:rsidRPr="00F67C31" w:rsidRDefault="00F67C31" w:rsidP="00F67C31">
      <w:pPr>
        <w:widowControl/>
        <w:spacing w:line="240" w:lineRule="exact"/>
        <w:jc w:val="left"/>
        <w:rPr>
          <w:rFonts w:ascii="Times" w:eastAsia="ＭＳ 明朝" w:hAnsi="Times" w:cs="Times New Roman"/>
          <w:kern w:val="0"/>
          <w:sz w:val="22"/>
          <w:szCs w:val="20"/>
        </w:rPr>
      </w:pPr>
      <w:r w:rsidRPr="00F67C31">
        <w:rPr>
          <w:rFonts w:ascii="Times" w:eastAsia="ＭＳ 明朝" w:hAnsi="Times" w:cs="Times New Roman" w:hint="eastAsia"/>
          <w:kern w:val="0"/>
          <w:sz w:val="22"/>
          <w:szCs w:val="20"/>
        </w:rPr>
        <w:t xml:space="preserve">　　下欄に立候補の決意表明を</w:t>
      </w:r>
      <w:r w:rsidRPr="00F67C31">
        <w:rPr>
          <w:rFonts w:ascii="Times" w:eastAsia="ＭＳ 明朝" w:hAnsi="Times" w:cs="Times New Roman"/>
          <w:kern w:val="0"/>
          <w:sz w:val="22"/>
          <w:szCs w:val="20"/>
        </w:rPr>
        <w:t>200</w:t>
      </w:r>
      <w:r w:rsidRPr="00F67C31">
        <w:rPr>
          <w:rFonts w:ascii="Times" w:eastAsia="ＭＳ 明朝" w:hAnsi="Times" w:cs="Times New Roman" w:hint="eastAsia"/>
          <w:kern w:val="0"/>
          <w:sz w:val="22"/>
          <w:szCs w:val="20"/>
        </w:rPr>
        <w:t>文字以内で記入ください　候補者名簿に記します</w:t>
      </w:r>
    </w:p>
    <w:p w14:paraId="47810DD3" w14:textId="77777777" w:rsidR="00F67C31" w:rsidRPr="00F67C31" w:rsidRDefault="00F67C31" w:rsidP="00F67C31">
      <w:pPr>
        <w:widowControl/>
        <w:spacing w:line="240" w:lineRule="exact"/>
        <w:jc w:val="left"/>
        <w:rPr>
          <w:rFonts w:ascii="Times" w:eastAsia="ＭＳ 明朝" w:hAnsi="Times" w:cs="Times New Roman"/>
          <w:kern w:val="0"/>
          <w:sz w:val="22"/>
          <w:szCs w:val="20"/>
        </w:rPr>
      </w:pPr>
    </w:p>
    <w:p w14:paraId="3CFC28F3" w14:textId="77777777" w:rsidR="00F67C31" w:rsidRPr="00F67C31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F67C31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30BBCF31" w14:textId="77777777" w:rsidR="00F67C31" w:rsidRPr="00F67C31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F67C31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30084745" w14:textId="77777777" w:rsidR="00F67C31" w:rsidRPr="00F67C31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F67C31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48A2EBF2" w14:textId="77777777" w:rsidR="00F67C31" w:rsidRPr="00F67C31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F67C31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2D428080" w14:textId="77777777" w:rsidR="00F67C31" w:rsidRPr="00F67C31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F67C31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6B488351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7E2ABF1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DEB1D96" w14:textId="18D35574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/>
          <w:sz w:val="24"/>
          <w:szCs w:val="24"/>
        </w:rPr>
        <w:br w:type="page"/>
      </w:r>
      <w:r w:rsidR="00F4708A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20</w:t>
      </w:r>
      <w:r w:rsidR="005C14ED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880560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F4708A">
        <w:rPr>
          <w:rFonts w:ascii="ＭＳ 明朝" w:eastAsia="ＭＳ 明朝" w:hAnsi="ＭＳ 明朝" w:cs="Times New Roman" w:hint="eastAsia"/>
          <w:sz w:val="24"/>
          <w:szCs w:val="24"/>
        </w:rPr>
        <w:t>-20</w:t>
      </w:r>
      <w:r w:rsidR="005C14ED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880560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67C31">
        <w:rPr>
          <w:rFonts w:ascii="Century" w:eastAsia="ＭＳ 明朝" w:hAnsi="Century" w:cs="Times New Roman" w:hint="eastAsia"/>
          <w:sz w:val="24"/>
          <w:szCs w:val="24"/>
        </w:rPr>
        <w:t>年度　日本生活学会理事選挙</w:t>
      </w:r>
    </w:p>
    <w:p w14:paraId="2FDABF96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>★他薦候補者届出フォーム★</w:t>
      </w:r>
    </w:p>
    <w:p w14:paraId="75F4AAE4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464CDF05" w14:textId="77777777" w:rsidR="00F67C31" w:rsidRPr="00F67C31" w:rsidRDefault="00F67C31" w:rsidP="00F67C31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>日本生活学会選挙管理委員会</w:t>
      </w:r>
    </w:p>
    <w:p w14:paraId="0E1495C4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46C2369A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3B586D7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602B83B" w14:textId="77777777" w:rsidR="00F67C31" w:rsidRPr="00F67C31" w:rsidRDefault="00F67C31" w:rsidP="00F67C31">
      <w:pPr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 xml:space="preserve">　　候補者名　　　　　　　　　　所属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4760"/>
      </w:tblGrid>
      <w:tr w:rsidR="00E77791" w:rsidRPr="00F67C31" w14:paraId="1C9DE3DD" w14:textId="77777777" w:rsidTr="00E73FF5">
        <w:tc>
          <w:tcPr>
            <w:tcW w:w="3119" w:type="dxa"/>
          </w:tcPr>
          <w:p w14:paraId="488D7BCC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  <w:tc>
          <w:tcPr>
            <w:tcW w:w="4760" w:type="dxa"/>
          </w:tcPr>
          <w:p w14:paraId="76D320CA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</w:tr>
    </w:tbl>
    <w:p w14:paraId="096D16F9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917072E" w14:textId="60F1EDD0" w:rsidR="00F67C31" w:rsidRPr="00F67C31" w:rsidRDefault="00F67C31" w:rsidP="00F67C31">
      <w:pPr>
        <w:rPr>
          <w:rFonts w:ascii="Century" w:eastAsia="ＭＳ 明朝" w:hAnsi="Century" w:cs="Times New Roman"/>
          <w:sz w:val="24"/>
          <w:szCs w:val="24"/>
        </w:rPr>
      </w:pPr>
      <w:r w:rsidRPr="00F67C31">
        <w:rPr>
          <w:rFonts w:ascii="Century" w:eastAsia="ＭＳ 明朝" w:hAnsi="Century" w:cs="Times New Roman" w:hint="eastAsia"/>
          <w:sz w:val="24"/>
          <w:szCs w:val="24"/>
        </w:rPr>
        <w:t xml:space="preserve">　　推薦者名</w:t>
      </w:r>
      <w:r w:rsidR="00C64E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Pr="00F67C31">
        <w:rPr>
          <w:rFonts w:ascii="Century" w:eastAsia="ＭＳ 明朝" w:hAnsi="Century" w:cs="Times New Roman" w:hint="eastAsia"/>
          <w:sz w:val="24"/>
          <w:szCs w:val="24"/>
        </w:rPr>
        <w:t>所属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4760"/>
      </w:tblGrid>
      <w:tr w:rsidR="00E77791" w:rsidRPr="00F67C31" w14:paraId="3766B304" w14:textId="77777777" w:rsidTr="00E73FF5">
        <w:tc>
          <w:tcPr>
            <w:tcW w:w="3119" w:type="dxa"/>
          </w:tcPr>
          <w:p w14:paraId="703B6023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  <w:tc>
          <w:tcPr>
            <w:tcW w:w="4760" w:type="dxa"/>
          </w:tcPr>
          <w:p w14:paraId="30E40A2A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</w:tr>
      <w:tr w:rsidR="00E77791" w:rsidRPr="00F67C31" w14:paraId="0871B0D3" w14:textId="77777777" w:rsidTr="00E7779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7E69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9CE" w14:textId="77777777" w:rsidR="00E77791" w:rsidRPr="00880560" w:rsidRDefault="00E77791" w:rsidP="00E73FF5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</w:tr>
    </w:tbl>
    <w:p w14:paraId="70EF021C" w14:textId="77777777" w:rsidR="00E77791" w:rsidRDefault="00E77791" w:rsidP="00F67C31">
      <w:pPr>
        <w:spacing w:line="240" w:lineRule="exact"/>
        <w:ind w:left="180" w:firstLine="780"/>
        <w:rPr>
          <w:rFonts w:ascii="ＭＳ 明朝" w:eastAsia="ＭＳ 明朝" w:hAnsi="ＭＳ 明朝" w:cs="Times New Roman"/>
          <w:sz w:val="20"/>
          <w:szCs w:val="24"/>
        </w:rPr>
      </w:pPr>
    </w:p>
    <w:p w14:paraId="54DB494B" w14:textId="0C995217" w:rsidR="00F67C31" w:rsidRPr="00F67C31" w:rsidRDefault="00F67C31" w:rsidP="00F67C31">
      <w:pPr>
        <w:spacing w:line="240" w:lineRule="exact"/>
        <w:ind w:left="180" w:firstLine="780"/>
        <w:rPr>
          <w:rFonts w:ascii="ＭＳ 明朝" w:eastAsia="ＭＳ 明朝" w:hAnsi="ＭＳ 明朝" w:cs="Times New Roman"/>
          <w:sz w:val="20"/>
          <w:szCs w:val="24"/>
        </w:rPr>
      </w:pPr>
      <w:r w:rsidRPr="00F67C31">
        <w:rPr>
          <w:rFonts w:ascii="ＭＳ 明朝" w:eastAsia="ＭＳ 明朝" w:hAnsi="ＭＳ 明朝" w:cs="Times New Roman" w:hint="eastAsia"/>
          <w:sz w:val="20"/>
          <w:szCs w:val="24"/>
        </w:rPr>
        <w:t>推薦者は</w:t>
      </w:r>
      <w:r w:rsidR="00D273DC">
        <w:rPr>
          <w:rFonts w:ascii="ＭＳ 明朝" w:eastAsia="ＭＳ 明朝" w:hAnsi="ＭＳ 明朝" w:cs="Times New Roman" w:hint="eastAsia"/>
          <w:sz w:val="20"/>
          <w:szCs w:val="24"/>
        </w:rPr>
        <w:t>2</w:t>
      </w:r>
      <w:r w:rsidRPr="00F67C31">
        <w:rPr>
          <w:rFonts w:ascii="ＭＳ 明朝" w:eastAsia="ＭＳ 明朝" w:hAnsi="ＭＳ 明朝" w:cs="Times New Roman" w:hint="eastAsia"/>
          <w:sz w:val="20"/>
          <w:szCs w:val="24"/>
        </w:rPr>
        <w:t>名とし（多くても少なくても受理できません）、候補者名簿に明記します。</w:t>
      </w:r>
    </w:p>
    <w:p w14:paraId="7B97A419" w14:textId="77777777" w:rsidR="00F67C31" w:rsidRPr="00F67C31" w:rsidRDefault="00F67C31" w:rsidP="00F67C31">
      <w:pPr>
        <w:spacing w:line="240" w:lineRule="exact"/>
        <w:ind w:left="180"/>
        <w:rPr>
          <w:rFonts w:ascii="ＭＳ 明朝" w:eastAsia="ＭＳ 明朝" w:hAnsi="ＭＳ 明朝" w:cs="Times New Roman"/>
          <w:sz w:val="20"/>
          <w:szCs w:val="24"/>
        </w:rPr>
      </w:pPr>
      <w:r w:rsidRPr="00F67C31">
        <w:rPr>
          <w:rFonts w:ascii="ＭＳ 明朝" w:eastAsia="ＭＳ 明朝" w:hAnsi="ＭＳ 明朝" w:cs="Times New Roman" w:hint="eastAsia"/>
          <w:sz w:val="20"/>
          <w:szCs w:val="24"/>
        </w:rPr>
        <w:t xml:space="preserve">　　　</w:t>
      </w:r>
      <w:r w:rsidRPr="00F67C31">
        <w:rPr>
          <w:rFonts w:ascii="ＭＳ 明朝" w:eastAsia="ＭＳ 明朝" w:hAnsi="ＭＳ 明朝" w:cs="Times New Roman" w:hint="eastAsia"/>
          <w:sz w:val="20"/>
          <w:szCs w:val="24"/>
        </w:rPr>
        <w:tab/>
        <w:t>また、他薦の推薦者は</w:t>
      </w:r>
      <w:r w:rsidR="00D273DC">
        <w:rPr>
          <w:rFonts w:ascii="ＭＳ 明朝" w:eastAsia="ＭＳ 明朝" w:hAnsi="ＭＳ 明朝" w:cs="Times New Roman" w:hint="eastAsia"/>
          <w:sz w:val="20"/>
          <w:szCs w:val="24"/>
        </w:rPr>
        <w:t>1</w:t>
      </w:r>
      <w:r w:rsidR="001A4AEA" w:rsidRPr="00BB515C">
        <w:rPr>
          <w:rFonts w:ascii="ＭＳ 明朝" w:eastAsia="ＭＳ 明朝" w:hAnsi="ＭＳ 明朝" w:cs="Times New Roman" w:hint="eastAsia"/>
          <w:sz w:val="20"/>
          <w:szCs w:val="24"/>
        </w:rPr>
        <w:t>名の</w:t>
      </w:r>
      <w:r w:rsidRPr="00BB515C">
        <w:rPr>
          <w:rFonts w:ascii="ＭＳ 明朝" w:eastAsia="ＭＳ 明朝" w:hAnsi="ＭＳ 明朝" w:cs="Times New Roman" w:hint="eastAsia"/>
          <w:sz w:val="20"/>
          <w:szCs w:val="24"/>
        </w:rPr>
        <w:t>候補</w:t>
      </w:r>
      <w:r w:rsidR="001A4AEA" w:rsidRPr="00BB515C">
        <w:rPr>
          <w:rFonts w:ascii="ＭＳ 明朝" w:eastAsia="ＭＳ 明朝" w:hAnsi="ＭＳ 明朝" w:cs="Times New Roman" w:hint="eastAsia"/>
          <w:sz w:val="20"/>
          <w:szCs w:val="24"/>
        </w:rPr>
        <w:t>のみ</w:t>
      </w:r>
      <w:r w:rsidRPr="00F67C31">
        <w:rPr>
          <w:rFonts w:ascii="ＭＳ 明朝" w:eastAsia="ＭＳ 明朝" w:hAnsi="ＭＳ 明朝" w:cs="Times New Roman" w:hint="eastAsia"/>
          <w:sz w:val="20"/>
          <w:szCs w:val="24"/>
        </w:rPr>
        <w:t>を推薦できることとします</w:t>
      </w:r>
    </w:p>
    <w:p w14:paraId="037F5BD5" w14:textId="77777777" w:rsidR="00F67C31" w:rsidRPr="00F67C31" w:rsidRDefault="00F67C31" w:rsidP="00F67C31">
      <w:pPr>
        <w:spacing w:line="200" w:lineRule="exact"/>
        <w:rPr>
          <w:rFonts w:ascii="Century" w:eastAsia="ＭＳ 明朝" w:hAnsi="Century" w:cs="Times New Roman"/>
          <w:sz w:val="18"/>
          <w:szCs w:val="24"/>
        </w:rPr>
      </w:pPr>
    </w:p>
    <w:p w14:paraId="47F29A86" w14:textId="77777777" w:rsidR="00F67C31" w:rsidRPr="00F67C31" w:rsidRDefault="00F67C31" w:rsidP="00F67C31">
      <w:pPr>
        <w:widowControl/>
        <w:spacing w:line="200" w:lineRule="exact"/>
        <w:jc w:val="left"/>
        <w:rPr>
          <w:rFonts w:ascii="Times" w:eastAsia="ＭＳ 明朝" w:hAnsi="Times" w:cs="Times New Roman"/>
          <w:kern w:val="0"/>
          <w:sz w:val="18"/>
          <w:szCs w:val="20"/>
        </w:rPr>
      </w:pPr>
    </w:p>
    <w:p w14:paraId="411EDD99" w14:textId="77777777" w:rsidR="00F67C31" w:rsidRPr="00F67C31" w:rsidRDefault="00F67C31" w:rsidP="00F67C31">
      <w:pPr>
        <w:widowControl/>
        <w:spacing w:line="200" w:lineRule="exact"/>
        <w:jc w:val="left"/>
        <w:rPr>
          <w:rFonts w:ascii="Times" w:eastAsia="ＭＳ 明朝" w:hAnsi="Times" w:cs="Times New Roman"/>
          <w:kern w:val="0"/>
          <w:sz w:val="18"/>
          <w:szCs w:val="20"/>
        </w:rPr>
      </w:pPr>
    </w:p>
    <w:p w14:paraId="58280508" w14:textId="77777777" w:rsidR="00F67C31" w:rsidRPr="0075575C" w:rsidRDefault="00F67C31" w:rsidP="00F67C31">
      <w:pPr>
        <w:widowControl/>
        <w:spacing w:line="240" w:lineRule="exact"/>
        <w:jc w:val="left"/>
        <w:rPr>
          <w:rFonts w:ascii="Times" w:eastAsia="ＭＳ 明朝" w:hAnsi="Times" w:cs="Times New Roman"/>
          <w:kern w:val="0"/>
          <w:sz w:val="22"/>
          <w:szCs w:val="20"/>
        </w:rPr>
      </w:pPr>
      <w:r w:rsidRPr="00F67C31">
        <w:rPr>
          <w:rFonts w:ascii="Times" w:eastAsia="ＭＳ 明朝" w:hAnsi="Times" w:cs="Times New Roman" w:hint="eastAsia"/>
          <w:kern w:val="0"/>
          <w:sz w:val="22"/>
          <w:szCs w:val="20"/>
        </w:rPr>
        <w:t>下欄に推薦文</w:t>
      </w:r>
      <w:r w:rsidR="0075575C" w:rsidRPr="0075575C">
        <w:rPr>
          <w:rFonts w:ascii="ＭＳ 明朝" w:eastAsia="ＭＳ 明朝" w:hAnsi="ＭＳ 明朝" w:cs="Times New Roman" w:hint="eastAsia"/>
          <w:sz w:val="22"/>
        </w:rPr>
        <w:t>もしくは候補者の決意表明</w:t>
      </w:r>
      <w:r w:rsidRPr="0075575C">
        <w:rPr>
          <w:rFonts w:ascii="Times" w:eastAsia="ＭＳ 明朝" w:hAnsi="Times" w:cs="Times New Roman" w:hint="eastAsia"/>
          <w:kern w:val="0"/>
          <w:sz w:val="22"/>
          <w:szCs w:val="20"/>
        </w:rPr>
        <w:t>を</w:t>
      </w:r>
      <w:r w:rsidRPr="0075575C">
        <w:rPr>
          <w:rFonts w:ascii="Times" w:eastAsia="ＭＳ 明朝" w:hAnsi="Times" w:cs="Times New Roman"/>
          <w:kern w:val="0"/>
          <w:sz w:val="22"/>
          <w:szCs w:val="20"/>
        </w:rPr>
        <w:t>200</w:t>
      </w:r>
      <w:r w:rsidR="0075575C" w:rsidRPr="0075575C">
        <w:rPr>
          <w:rFonts w:ascii="Times" w:eastAsia="ＭＳ 明朝" w:hAnsi="Times" w:cs="Times New Roman" w:hint="eastAsia"/>
          <w:kern w:val="0"/>
          <w:sz w:val="22"/>
          <w:szCs w:val="20"/>
        </w:rPr>
        <w:t>文字以内で記入ください。</w:t>
      </w:r>
      <w:r w:rsidRPr="0075575C">
        <w:rPr>
          <w:rFonts w:ascii="Times" w:eastAsia="ＭＳ 明朝" w:hAnsi="Times" w:cs="Times New Roman" w:hint="eastAsia"/>
          <w:kern w:val="0"/>
          <w:sz w:val="22"/>
          <w:szCs w:val="20"/>
        </w:rPr>
        <w:t>候補者名簿に</w:t>
      </w:r>
      <w:r w:rsidR="0075575C" w:rsidRPr="0075575C">
        <w:rPr>
          <w:rFonts w:ascii="ＭＳ 明朝" w:eastAsia="ＭＳ 明朝" w:hAnsi="ＭＳ 明朝" w:cs="Times New Roman" w:hint="eastAsia"/>
          <w:sz w:val="22"/>
        </w:rPr>
        <w:t>記入者の氏名と共に</w:t>
      </w:r>
      <w:r w:rsidRPr="0075575C">
        <w:rPr>
          <w:rFonts w:ascii="Times" w:eastAsia="ＭＳ 明朝" w:hAnsi="Times" w:cs="Times New Roman" w:hint="eastAsia"/>
          <w:kern w:val="0"/>
          <w:sz w:val="22"/>
          <w:szCs w:val="20"/>
        </w:rPr>
        <w:t>記します</w:t>
      </w:r>
    </w:p>
    <w:p w14:paraId="1255E491" w14:textId="77777777" w:rsidR="00F67C31" w:rsidRPr="0075575C" w:rsidRDefault="00F67C31" w:rsidP="00F67C31">
      <w:pPr>
        <w:widowControl/>
        <w:spacing w:line="240" w:lineRule="exact"/>
        <w:jc w:val="left"/>
        <w:rPr>
          <w:rFonts w:ascii="Times" w:eastAsia="ＭＳ 明朝" w:hAnsi="Times" w:cs="Times New Roman"/>
          <w:kern w:val="0"/>
          <w:sz w:val="22"/>
          <w:szCs w:val="20"/>
        </w:rPr>
      </w:pPr>
    </w:p>
    <w:p w14:paraId="042E4E4B" w14:textId="77777777" w:rsidR="00F67C31" w:rsidRPr="0075575C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75575C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7F7E4EE3" w14:textId="77777777" w:rsidR="00F67C31" w:rsidRPr="0075575C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75575C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2BA54AC9" w14:textId="77777777" w:rsidR="00F67C31" w:rsidRPr="0075575C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75575C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7F32BF48" w14:textId="77777777" w:rsidR="00F67C31" w:rsidRPr="0075575C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75575C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58E12B2F" w14:textId="77777777" w:rsidR="00F67C31" w:rsidRPr="0075575C" w:rsidRDefault="00F67C31" w:rsidP="00F67C31">
      <w:pPr>
        <w:spacing w:line="200" w:lineRule="exact"/>
        <w:ind w:left="238"/>
        <w:rPr>
          <w:rFonts w:ascii="Century" w:eastAsia="ＭＳ 明朝" w:hAnsi="Century" w:cs="Times New Roman"/>
          <w:sz w:val="20"/>
          <w:szCs w:val="24"/>
        </w:rPr>
      </w:pPr>
      <w:r w:rsidRPr="0075575C">
        <w:rPr>
          <w:rFonts w:ascii="Century" w:eastAsia="ＭＳ 明朝" w:hAnsi="Century" w:cs="Times New Roman" w:hint="eastAsia"/>
          <w:sz w:val="20"/>
          <w:szCs w:val="24"/>
        </w:rPr>
        <w:t xml:space="preserve">　１２３４５６７８９０１２３４５６７８９０１２３４５６７８９０１２３４５６７８９０</w:t>
      </w:r>
    </w:p>
    <w:p w14:paraId="514297FE" w14:textId="77777777" w:rsidR="00F67C31" w:rsidRPr="0075575C" w:rsidRDefault="00404999" w:rsidP="00404999">
      <w:pPr>
        <w:widowControl/>
        <w:spacing w:line="200" w:lineRule="exact"/>
        <w:jc w:val="right"/>
        <w:rPr>
          <w:rFonts w:ascii="Times" w:eastAsia="ＭＳ 明朝" w:hAnsi="Times" w:cs="Times New Roman"/>
          <w:kern w:val="0"/>
          <w:sz w:val="18"/>
          <w:szCs w:val="20"/>
        </w:rPr>
      </w:pPr>
      <w:r w:rsidRPr="0075575C">
        <w:rPr>
          <w:rFonts w:ascii="Times" w:eastAsia="ＭＳ 明朝" w:hAnsi="Times" w:cs="Times New Roman" w:hint="eastAsia"/>
          <w:kern w:val="0"/>
          <w:sz w:val="18"/>
          <w:szCs w:val="20"/>
        </w:rPr>
        <w:t>記入者氏名（　　　　　　　　　）</w:t>
      </w:r>
    </w:p>
    <w:p w14:paraId="02CDD706" w14:textId="77777777" w:rsidR="00F67C31" w:rsidRPr="0075575C" w:rsidRDefault="00F67C31" w:rsidP="00F67C31">
      <w:pPr>
        <w:rPr>
          <w:rFonts w:ascii="Century" w:eastAsia="ＭＳ 明朝" w:hAnsi="Century" w:cs="Times New Roman"/>
          <w:sz w:val="24"/>
          <w:szCs w:val="24"/>
        </w:rPr>
      </w:pPr>
    </w:p>
    <w:p w14:paraId="2DBEBC4D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94A9585" w14:textId="77777777" w:rsidR="00F67C31" w:rsidRPr="00F67C31" w:rsidRDefault="00F67C31" w:rsidP="00F67C3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D56B4A2" w14:textId="77777777" w:rsidR="00F67C31" w:rsidRPr="00F67C31" w:rsidRDefault="00F67C31" w:rsidP="00F67C31">
      <w:pPr>
        <w:rPr>
          <w:rFonts w:ascii="Century" w:eastAsia="ＭＳ 明朝" w:hAnsi="Century" w:cs="Times New Roman"/>
          <w:sz w:val="24"/>
          <w:szCs w:val="24"/>
        </w:rPr>
      </w:pPr>
    </w:p>
    <w:p w14:paraId="525C6FDC" w14:textId="77777777" w:rsidR="00336710" w:rsidRPr="00F67C31" w:rsidRDefault="00336710">
      <w:pPr>
        <w:rPr>
          <w:sz w:val="22"/>
        </w:rPr>
      </w:pPr>
    </w:p>
    <w:sectPr w:rsidR="00336710" w:rsidRPr="00F67C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4F74" w14:textId="77777777" w:rsidR="00216392" w:rsidRDefault="00216392" w:rsidP="007D312F">
      <w:r>
        <w:separator/>
      </w:r>
    </w:p>
  </w:endnote>
  <w:endnote w:type="continuationSeparator" w:id="0">
    <w:p w14:paraId="4B609929" w14:textId="77777777" w:rsidR="00216392" w:rsidRDefault="00216392" w:rsidP="007D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6462" w14:textId="77777777" w:rsidR="00216392" w:rsidRDefault="00216392" w:rsidP="007D312F">
      <w:r>
        <w:separator/>
      </w:r>
    </w:p>
  </w:footnote>
  <w:footnote w:type="continuationSeparator" w:id="0">
    <w:p w14:paraId="15834D08" w14:textId="77777777" w:rsidR="00216392" w:rsidRDefault="00216392" w:rsidP="007D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003A" w14:textId="77777777" w:rsidR="00DA1DC6" w:rsidRPr="00DA1DC6" w:rsidRDefault="00DA1DC6" w:rsidP="00DA1DC6">
    <w:pPr>
      <w:pStyle w:val="a4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3CBD"/>
    <w:multiLevelType w:val="hybridMultilevel"/>
    <w:tmpl w:val="E4345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D77874"/>
    <w:multiLevelType w:val="hybridMultilevel"/>
    <w:tmpl w:val="75F6C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1248902">
    <w:abstractNumId w:val="0"/>
  </w:num>
  <w:num w:numId="2" w16cid:durableId="28254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710"/>
    <w:rsid w:val="00041C50"/>
    <w:rsid w:val="001172F1"/>
    <w:rsid w:val="001915DE"/>
    <w:rsid w:val="00193484"/>
    <w:rsid w:val="001A4AEA"/>
    <w:rsid w:val="001D6B54"/>
    <w:rsid w:val="00216392"/>
    <w:rsid w:val="00336710"/>
    <w:rsid w:val="003F7B68"/>
    <w:rsid w:val="00404999"/>
    <w:rsid w:val="005C14ED"/>
    <w:rsid w:val="006876E8"/>
    <w:rsid w:val="007548CC"/>
    <w:rsid w:val="0075575C"/>
    <w:rsid w:val="00774490"/>
    <w:rsid w:val="007D1BCF"/>
    <w:rsid w:val="007D312F"/>
    <w:rsid w:val="007F0C7C"/>
    <w:rsid w:val="008522B9"/>
    <w:rsid w:val="00880560"/>
    <w:rsid w:val="009D0FB4"/>
    <w:rsid w:val="00A22B56"/>
    <w:rsid w:val="00A44D2F"/>
    <w:rsid w:val="00A94D35"/>
    <w:rsid w:val="00A97A7E"/>
    <w:rsid w:val="00B56174"/>
    <w:rsid w:val="00BB515C"/>
    <w:rsid w:val="00C64E4B"/>
    <w:rsid w:val="00C84665"/>
    <w:rsid w:val="00D273DC"/>
    <w:rsid w:val="00D31C1A"/>
    <w:rsid w:val="00D80F91"/>
    <w:rsid w:val="00DA1D8D"/>
    <w:rsid w:val="00DA1DC6"/>
    <w:rsid w:val="00DC4810"/>
    <w:rsid w:val="00E2000B"/>
    <w:rsid w:val="00E77791"/>
    <w:rsid w:val="00EB703D"/>
    <w:rsid w:val="00F07E1E"/>
    <w:rsid w:val="00F4708A"/>
    <w:rsid w:val="00F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29294"/>
  <w15:docId w15:val="{AA1D496E-0C24-4B35-B5E9-99CA88A5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3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12F"/>
  </w:style>
  <w:style w:type="paragraph" w:styleId="a6">
    <w:name w:val="footer"/>
    <w:basedOn w:val="a"/>
    <w:link w:val="a7"/>
    <w:uiPriority w:val="99"/>
    <w:unhideWhenUsed/>
    <w:rsid w:val="007D3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607</Characters>
  <Application>Microsoft Office Word</Application>
  <DocSecurity>0</DocSecurity>
  <Lines>27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桜美林学園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lifology</dc:creator>
  <cp:lastModifiedBy>Tatsuya Fujiki</cp:lastModifiedBy>
  <cp:revision>10</cp:revision>
  <cp:lastPrinted>2013-10-23T08:07:00Z</cp:lastPrinted>
  <dcterms:created xsi:type="dcterms:W3CDTF">2017-10-02T09:02:00Z</dcterms:created>
  <dcterms:modified xsi:type="dcterms:W3CDTF">2025-10-08T11:28:00Z</dcterms:modified>
</cp:coreProperties>
</file>